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376FE" w14:textId="77777777" w:rsidR="00FC2364" w:rsidRPr="00692ADD" w:rsidRDefault="004C2BBF">
      <w:pPr>
        <w:widowControl/>
        <w:kinsoku w:val="0"/>
        <w:autoSpaceDE w:val="0"/>
        <w:autoSpaceDN w:val="0"/>
        <w:adjustRightInd w:val="0"/>
        <w:snapToGrid w:val="0"/>
        <w:spacing w:line="460" w:lineRule="exact"/>
        <w:jc w:val="left"/>
        <w:textAlignment w:val="baseline"/>
        <w:rPr>
          <w:rFonts w:ascii="方正仿宋_GBK" w:eastAsia="方正仿宋_GBK" w:hAnsi="方正仿宋_GBK" w:cs="方正仿宋_GBK"/>
          <w:b/>
          <w:color w:val="000000"/>
          <w:spacing w:val="3"/>
          <w:kern w:val="0"/>
          <w:sz w:val="24"/>
          <w:lang w:bidi="ar"/>
        </w:rPr>
      </w:pPr>
      <w:r w:rsidRPr="00692ADD">
        <w:rPr>
          <w:rFonts w:ascii="方正仿宋_GBK" w:eastAsia="方正仿宋_GBK" w:hAnsi="方正仿宋_GBK" w:cs="方正仿宋_GBK" w:hint="eastAsia"/>
          <w:b/>
          <w:color w:val="000000"/>
          <w:spacing w:val="3"/>
          <w:kern w:val="0"/>
          <w:sz w:val="24"/>
          <w:lang w:bidi="ar"/>
        </w:rPr>
        <w:t>附件</w:t>
      </w:r>
      <w:r w:rsidRPr="00692ADD">
        <w:rPr>
          <w:rFonts w:ascii="方正仿宋_GBK" w:eastAsia="方正仿宋_GBK" w:hAnsi="方正仿宋_GBK" w:cs="方正仿宋_GBK"/>
          <w:b/>
          <w:color w:val="000000"/>
          <w:spacing w:val="3"/>
          <w:kern w:val="0"/>
          <w:sz w:val="24"/>
          <w:lang w:bidi="ar"/>
        </w:rPr>
        <w:t>3</w:t>
      </w:r>
      <w:bookmarkStart w:id="0" w:name="_GoBack"/>
      <w:bookmarkEnd w:id="0"/>
    </w:p>
    <w:p w14:paraId="4A3ECD86" w14:textId="77777777" w:rsidR="00FC2364" w:rsidRDefault="004C2BBF" w:rsidP="00C4398B">
      <w:pPr>
        <w:widowControl/>
        <w:kinsoku w:val="0"/>
        <w:autoSpaceDE w:val="0"/>
        <w:autoSpaceDN w:val="0"/>
        <w:adjustRightInd w:val="0"/>
        <w:snapToGrid w:val="0"/>
        <w:spacing w:afterLines="100" w:after="312" w:line="460" w:lineRule="exact"/>
        <w:jc w:val="center"/>
        <w:textAlignment w:val="baseline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-3"/>
          <w:kern w:val="0"/>
          <w:sz w:val="36"/>
          <w:szCs w:val="36"/>
          <w:lang w:bidi="ar"/>
        </w:rPr>
        <w:t>美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spacing w:val="-3"/>
          <w:kern w:val="0"/>
          <w:sz w:val="36"/>
          <w:szCs w:val="36"/>
          <w:lang w:bidi="ar"/>
        </w:rPr>
        <w:t>境行动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《</w:t>
      </w:r>
      <w:r>
        <w:rPr>
          <w:rFonts w:ascii="方正小标宋_GBK" w:eastAsia="方正小标宋_GBK" w:hAnsi="方正小标宋_GBK" w:cs="方正小标宋_GBK" w:hint="eastAsia"/>
          <w:color w:val="000000"/>
          <w:spacing w:val="-7"/>
          <w:kern w:val="0"/>
          <w:sz w:val="36"/>
          <w:szCs w:val="36"/>
          <w:lang w:bidi="ar"/>
        </w:rPr>
        <w:t>实施报告》登记表</w:t>
      </w:r>
    </w:p>
    <w:tbl>
      <w:tblPr>
        <w:tblStyle w:val="TableNormal"/>
        <w:tblW w:w="918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726"/>
        <w:gridCol w:w="32"/>
        <w:gridCol w:w="574"/>
        <w:gridCol w:w="287"/>
        <w:gridCol w:w="1026"/>
        <w:gridCol w:w="1610"/>
        <w:gridCol w:w="421"/>
        <w:gridCol w:w="440"/>
        <w:gridCol w:w="452"/>
        <w:gridCol w:w="718"/>
        <w:gridCol w:w="1219"/>
      </w:tblGrid>
      <w:tr w:rsidR="00FC2364" w14:paraId="2B3B4F95" w14:textId="77777777" w:rsidTr="00C4398B">
        <w:trPr>
          <w:trHeight w:val="415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A758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6"/>
              <w:ind w:left="12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方案名称</w:t>
            </w:r>
          </w:p>
        </w:tc>
        <w:tc>
          <w:tcPr>
            <w:tcW w:w="7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89ED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71B03DB0" w14:textId="77777777" w:rsidTr="00C4398B">
        <w:trPr>
          <w:trHeight w:val="556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1B98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49"/>
              <w:ind w:left="12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6"/>
                <w:kern w:val="0"/>
                <w:lang w:bidi="ar"/>
              </w:rPr>
              <w:t>探究方向</w:t>
            </w:r>
          </w:p>
        </w:tc>
        <w:tc>
          <w:tcPr>
            <w:tcW w:w="7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DF6B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99"/>
              <w:ind w:left="101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4"/>
                <w:kern w:val="0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6"/>
                <w:kern w:val="0"/>
              </w:rPr>
              <w:t>科普文章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4"/>
                <w:kern w:val="0"/>
              </w:rPr>
              <w:t xml:space="preserve">  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6"/>
                <w:kern w:val="0"/>
              </w:rPr>
              <w:t>环保故事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4"/>
                <w:kern w:val="0"/>
              </w:rPr>
              <w:t xml:space="preserve">  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6"/>
                <w:kern w:val="0"/>
              </w:rPr>
              <w:t>发明创新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4"/>
                <w:kern w:val="0"/>
              </w:rPr>
              <w:t xml:space="preserve">  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6"/>
                <w:kern w:val="0"/>
              </w:rPr>
              <w:t>环境调查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4"/>
                <w:kern w:val="0"/>
              </w:rPr>
              <w:t xml:space="preserve">  □其他</w:t>
            </w:r>
          </w:p>
        </w:tc>
      </w:tr>
      <w:tr w:rsidR="00FC2364" w14:paraId="773663E8" w14:textId="77777777" w:rsidTr="00C4398B">
        <w:trPr>
          <w:trHeight w:val="41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E77C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2"/>
              <w:ind w:left="12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单位全称</w:t>
            </w:r>
          </w:p>
        </w:tc>
        <w:tc>
          <w:tcPr>
            <w:tcW w:w="4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9AD0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1FF6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4"/>
              <w:ind w:left="176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874D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1198CA6C" w14:textId="77777777" w:rsidTr="00C4398B">
        <w:trPr>
          <w:trHeight w:val="41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9203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5"/>
                <w:kern w:val="0"/>
                <w:lang w:bidi="ar"/>
              </w:rPr>
              <w:t>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1"/>
                <w:kern w:val="0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5"/>
                <w:kern w:val="0"/>
                <w:lang w:bidi="ar"/>
              </w:rPr>
              <w:t>址</w:t>
            </w:r>
          </w:p>
        </w:tc>
        <w:tc>
          <w:tcPr>
            <w:tcW w:w="4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B6EE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5E6B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4"/>
              <w:ind w:left="176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邮编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322C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152DCBB1" w14:textId="77777777" w:rsidTr="00C4398B">
        <w:trPr>
          <w:trHeight w:val="49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45F8" w14:textId="3ECABC9D" w:rsidR="00FC2364" w:rsidRPr="00C4398B" w:rsidRDefault="004C2BBF" w:rsidP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-5"/>
                <w:kern w:val="0"/>
                <w:lang w:bidi="ar"/>
              </w:rPr>
            </w:pPr>
            <w:r w:rsidRPr="00C4398B">
              <w:rPr>
                <w:rFonts w:ascii="方正仿宋_GBK" w:eastAsia="方正仿宋_GBK" w:hAnsi="方正仿宋_GBK" w:cs="方正仿宋_GBK" w:hint="eastAsia"/>
                <w:color w:val="000000"/>
                <w:spacing w:val="-5"/>
                <w:kern w:val="0"/>
                <w:lang w:bidi="ar"/>
              </w:rPr>
              <w:t>组   别</w:t>
            </w:r>
          </w:p>
        </w:tc>
        <w:tc>
          <w:tcPr>
            <w:tcW w:w="7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BDDD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92"/>
              <w:ind w:left="101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大学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sz w:val="25"/>
                <w:szCs w:val="25"/>
                <w:lang w:bidi="ar"/>
              </w:rPr>
              <w:t xml:space="preserve"> 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高中(职高/中专)</w:t>
            </w:r>
            <w:r>
              <w:rPr>
                <w:rFonts w:ascii="宋体" w:eastAsia="宋体" w:hAnsi="宋体" w:cs="宋体" w:hint="eastAsia"/>
                <w:color w:val="000000"/>
                <w:spacing w:val="53"/>
                <w:kern w:val="0"/>
                <w:sz w:val="25"/>
                <w:szCs w:val="25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 xml:space="preserve">初中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/>
                <w:spacing w:val="43"/>
                <w:kern w:val="0"/>
                <w:position w:val="-1"/>
                <w:sz w:val="25"/>
                <w:szCs w:val="25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 xml:space="preserve">幼儿园 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kern w:val="0"/>
                <w:position w:val="-1"/>
                <w:sz w:val="25"/>
                <w:szCs w:val="25"/>
                <w:lang w:bidi="ar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其他</w:t>
            </w:r>
          </w:p>
        </w:tc>
      </w:tr>
      <w:tr w:rsidR="00FC2364" w14:paraId="608C4B8C" w14:textId="77777777" w:rsidTr="00C4398B">
        <w:trPr>
          <w:trHeight w:val="509"/>
        </w:trPr>
        <w:tc>
          <w:tcPr>
            <w:tcW w:w="91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4F8B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33"/>
              <w:ind w:left="104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方案实施人员信息(最多可申报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lang w:bidi="ar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5"/>
                <w:kern w:val="0"/>
                <w:lang w:bidi="ar"/>
              </w:rPr>
              <w:t>人)</w:t>
            </w:r>
          </w:p>
        </w:tc>
      </w:tr>
      <w:tr w:rsidR="00FC2364" w14:paraId="5D9CFCCF" w14:textId="77777777" w:rsidTr="00C4398B">
        <w:trPr>
          <w:trHeight w:val="46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C98D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14"/>
              <w:ind w:left="12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2"/>
                <w:kern w:val="0"/>
                <w:lang w:bidi="ar"/>
              </w:rPr>
              <w:t>作者代表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5A70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ind w:left="182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10"/>
                <w:kern w:val="0"/>
                <w:lang w:bidi="ar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0840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14"/>
              <w:ind w:left="182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4"/>
                <w:kern w:val="0"/>
                <w:lang w:bidi="ar"/>
              </w:rPr>
              <w:t>年龄</w:t>
            </w: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CB188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ind w:left="177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-2"/>
                <w:kern w:val="0"/>
                <w:lang w:bidi="ar"/>
              </w:rPr>
              <w:t>所在单位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DB4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7"/>
                <w:kern w:val="0"/>
                <w:lang w:bidi="ar"/>
              </w:rPr>
              <w:t>班级</w:t>
            </w:r>
          </w:p>
        </w:tc>
      </w:tr>
      <w:tr w:rsidR="00FC2364" w14:paraId="0DAE6A35" w14:textId="77777777" w:rsidTr="00C4398B">
        <w:trPr>
          <w:trHeight w:val="43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3B55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69F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AF9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9ADC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A6B1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6425C48D" w14:textId="77777777" w:rsidTr="00C4398B">
        <w:trPr>
          <w:trHeight w:val="45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976E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9FF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B91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1BCC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D827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0919A925" w14:textId="77777777" w:rsidTr="00C4398B">
        <w:trPr>
          <w:trHeight w:val="43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595C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98C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A73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CF0C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569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06ED4B61" w14:textId="77777777" w:rsidTr="00C4398B">
        <w:trPr>
          <w:trHeight w:val="43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ADB1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15FB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B756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DEBC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E183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7EC8D321" w14:textId="77777777" w:rsidTr="00C4398B">
        <w:trPr>
          <w:trHeight w:val="44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F45F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FD9B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F988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A7D4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28C9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FC2364" w14:paraId="6EB0983B" w14:textId="77777777" w:rsidTr="00C4398B">
        <w:trPr>
          <w:trHeight w:val="450"/>
        </w:trPr>
        <w:tc>
          <w:tcPr>
            <w:tcW w:w="91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3E55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辅导老师信息(最多可申报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人)</w:t>
            </w:r>
          </w:p>
        </w:tc>
      </w:tr>
      <w:tr w:rsidR="00FC2364" w14:paraId="628A5FB5" w14:textId="77777777" w:rsidTr="00C4398B">
        <w:trPr>
          <w:trHeight w:val="41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BFC6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辅导老师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D2E1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6FEE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电话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BC3E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0168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邮箱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B201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</w:tr>
      <w:tr w:rsidR="00FC2364" w14:paraId="6084D75B" w14:textId="77777777" w:rsidTr="00C4398B">
        <w:trPr>
          <w:trHeight w:val="41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ABCB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辅导老师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BD0C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9912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电话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542F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8D3D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邮箱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62D6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</w:tr>
      <w:tr w:rsidR="00FC2364" w14:paraId="364C8E6F" w14:textId="77777777" w:rsidTr="00C4398B">
        <w:trPr>
          <w:trHeight w:val="410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ED0A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辅导老师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2940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4902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电话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520B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1656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邮箱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9585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</w:tr>
      <w:tr w:rsidR="00FC2364" w14:paraId="25C92ABC" w14:textId="77777777" w:rsidTr="00C4398B">
        <w:trPr>
          <w:trHeight w:val="44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1EB1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参与人数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C4FD" w14:textId="77777777" w:rsidR="00FC2364" w:rsidRDefault="00FC2364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D712E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活动影响</w:t>
            </w:r>
          </w:p>
        </w:tc>
        <w:tc>
          <w:tcPr>
            <w:tcW w:w="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748D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07"/>
              <w:ind w:firstLineChars="200" w:firstLine="492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3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pacing w:val="3"/>
                <w:kern w:val="0"/>
                <w:lang w:bidi="ar"/>
              </w:rPr>
              <w:t>□社会  □学校  □社区  □家庭</w:t>
            </w:r>
          </w:p>
        </w:tc>
      </w:tr>
      <w:tr w:rsidR="00FC2364" w14:paraId="6993485D" w14:textId="77777777" w:rsidTr="00C4398B">
        <w:trPr>
          <w:trHeight w:val="1873"/>
        </w:trPr>
        <w:tc>
          <w:tcPr>
            <w:tcW w:w="91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B92D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一、简述方案意义，解决问题的途径和方法及实施成果（限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lang w:bidi="ar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字以内）：</w:t>
            </w:r>
          </w:p>
          <w:p w14:paraId="1DC476BF" w14:textId="77777777" w:rsidR="00FC2364" w:rsidRDefault="00FC2364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4247D0F8" w14:textId="77777777" w:rsidR="00FC2364" w:rsidRDefault="00FC2364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0473ADFA" w14:textId="77777777" w:rsidR="00FC2364" w:rsidRDefault="00FC2364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2C8A31C7" w14:textId="77777777" w:rsidR="00FC2364" w:rsidRDefault="00FC2364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7060A254" w14:textId="77777777" w:rsidR="00FC2364" w:rsidRDefault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spacing w:val="-1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二、运用文字、数据图表和照片相结合的方式详细描述方案实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pacing w:val="-1"/>
                <w:kern w:val="0"/>
                <w:lang w:bidi="ar"/>
              </w:rPr>
              <w:t>施过程及结论：</w:t>
            </w:r>
          </w:p>
          <w:p w14:paraId="46406B06" w14:textId="77777777" w:rsidR="00C4398B" w:rsidRPr="004C2BBF" w:rsidRDefault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10664A0B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6E6A33C3" w14:textId="77777777" w:rsidR="004C2BBF" w:rsidRDefault="004C2BBF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3F334A02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lastRenderedPageBreak/>
              <w:t>三、经费及耗材的使用情况：</w:t>
            </w:r>
          </w:p>
          <w:p w14:paraId="2DAB098B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1599D2AB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4933B44D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5F98C111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四、实施方案自我评价（实施效果、不足和改进建议）：</w:t>
            </w:r>
          </w:p>
          <w:p w14:paraId="023393E1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0FBCC508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57DF706A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31E87F4E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五、点评：</w:t>
            </w:r>
          </w:p>
          <w:p w14:paraId="3F68A349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2C4CFA18" w14:textId="77777777" w:rsidR="00C4398B" w:rsidRDefault="00C4398B" w:rsidP="004C2BBF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06085587" w14:textId="77777777" w:rsidR="00C4398B" w:rsidRPr="004C2BBF" w:rsidRDefault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  <w:p w14:paraId="568C67A2" w14:textId="77777777" w:rsidR="00C4398B" w:rsidRDefault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ind w:left="104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5"/>
                <w:szCs w:val="25"/>
              </w:rPr>
            </w:pPr>
          </w:p>
        </w:tc>
      </w:tr>
      <w:tr w:rsidR="00C4398B" w14:paraId="172069D5" w14:textId="77777777" w:rsidTr="00C4398B">
        <w:trPr>
          <w:trHeight w:val="73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8523" w14:textId="6D206A0A" w:rsidR="00C4398B" w:rsidRDefault="00C4398B" w:rsidP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lastRenderedPageBreak/>
              <w:t>“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lang w:bidi="ar"/>
              </w:rPr>
              <w:t>STEM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专项”奖申报</w:t>
            </w:r>
          </w:p>
        </w:tc>
        <w:tc>
          <w:tcPr>
            <w:tcW w:w="67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BD14" w14:textId="390DB3DF" w:rsidR="00C4398B" w:rsidRDefault="00C4398B" w:rsidP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□否  □是（如选“是”,请填写下方内容）</w:t>
            </w:r>
          </w:p>
        </w:tc>
      </w:tr>
      <w:tr w:rsidR="00C4398B" w14:paraId="02B3B6CD" w14:textId="77777777" w:rsidTr="00C4398B">
        <w:trPr>
          <w:trHeight w:val="187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5A3E" w14:textId="77777777" w:rsidR="00C4398B" w:rsidRDefault="00C4398B" w:rsidP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81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申报</w:t>
            </w:r>
          </w:p>
          <w:p w14:paraId="7313D097" w14:textId="77777777" w:rsidR="00C4398B" w:rsidRDefault="00C4398B" w:rsidP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14"/>
              <w:ind w:left="223" w:hanging="22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lang w:bidi="ar"/>
              </w:rPr>
              <w:t>STEM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专项”奖</w:t>
            </w:r>
          </w:p>
          <w:p w14:paraId="4A986764" w14:textId="5A36296A" w:rsidR="00C4398B" w:rsidRDefault="00C4398B" w:rsidP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自荐理由</w:t>
            </w:r>
          </w:p>
        </w:tc>
        <w:tc>
          <w:tcPr>
            <w:tcW w:w="67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BD8A" w14:textId="77777777" w:rsidR="00C4398B" w:rsidRDefault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请阐述方案实施过程如何运用</w:t>
            </w:r>
            <w:r>
              <w:rPr>
                <w:rFonts w:ascii="Times New Roman" w:eastAsia="方正仿宋_GBK" w:hAnsi="Times New Roman" w:cs="Times New Roman" w:hint="eastAsia"/>
                <w:color w:val="000000"/>
                <w:spacing w:val="5"/>
                <w:kern w:val="0"/>
                <w:lang w:bidi="ar"/>
              </w:rPr>
              <w:t>STEM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：</w:t>
            </w:r>
          </w:p>
          <w:p w14:paraId="53C33421" w14:textId="48BBD749" w:rsidR="00C4398B" w:rsidRDefault="00C4398B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26"/>
              <w:ind w:left="104"/>
              <w:jc w:val="left"/>
              <w:textAlignment w:val="baseline"/>
              <w:rPr>
                <w:rFonts w:ascii="方正仿宋_GBK" w:eastAsia="方正仿宋_GBK" w:hAnsi="方正仿宋_GBK" w:cs="方正仿宋_GBK"/>
                <w:color w:val="000000"/>
                <w:kern w:val="0"/>
                <w:lang w:bidi="ar"/>
              </w:rPr>
            </w:pPr>
          </w:p>
        </w:tc>
      </w:tr>
    </w:tbl>
    <w:tbl>
      <w:tblPr>
        <w:tblStyle w:val="a5"/>
        <w:tblpPr w:leftFromText="180" w:rightFromText="180" w:vertAnchor="text" w:tblpX="10477" w:tblpY="-139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FC2364" w14:paraId="3CFD0CAA" w14:textId="77777777">
        <w:trPr>
          <w:trHeight w:val="30"/>
        </w:trPr>
        <w:tc>
          <w:tcPr>
            <w:tcW w:w="324" w:type="dxa"/>
          </w:tcPr>
          <w:p w14:paraId="351D94A6" w14:textId="77777777" w:rsidR="00FC2364" w:rsidRDefault="00FC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 w14:paraId="29FA121C" w14:textId="77777777" w:rsidR="00FC2364" w:rsidRDefault="004C2BBF" w:rsidP="00C4398B">
      <w:pPr>
        <w:widowControl/>
        <w:kinsoku w:val="0"/>
        <w:autoSpaceDE w:val="0"/>
        <w:autoSpaceDN w:val="0"/>
        <w:adjustRightInd w:val="0"/>
        <w:snapToGrid w:val="0"/>
        <w:spacing w:beforeLines="50" w:before="156" w:line="380" w:lineRule="exact"/>
        <w:jc w:val="left"/>
        <w:textAlignment w:val="baseline"/>
        <w:rPr>
          <w:rFonts w:ascii="Times New Roman" w:eastAsia="方正仿宋_GBK" w:hAnsi="Times New Roman" w:cs="Times New Roman"/>
          <w:color w:val="000000"/>
          <w:spacing w:val="5"/>
          <w:kern w:val="0"/>
          <w:sz w:val="24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24"/>
          <w:lang w:bidi="ar"/>
        </w:rPr>
        <w:t>说明：</w:t>
      </w:r>
      <w:r>
        <w:rPr>
          <w:rFonts w:ascii="Times New Roman" w:eastAsia="方正仿宋_GBK" w:hAnsi="Times New Roman" w:cs="Times New Roman"/>
          <w:color w:val="000000"/>
          <w:spacing w:val="5"/>
          <w:kern w:val="0"/>
          <w:sz w:val="24"/>
          <w:lang w:bidi="ar"/>
        </w:rPr>
        <w:t>1.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本表递交指定邮箱：</w:t>
      </w:r>
      <w:hyperlink r:id="rId5" w:history="1">
        <w:r>
          <w:rPr>
            <w:rStyle w:val="a6"/>
            <w:rFonts w:ascii="Times New Roman" w:eastAsia="方正仿宋_GBK" w:hAnsi="Times New Roman" w:cs="Times New Roman"/>
            <w:color w:val="auto"/>
            <w:spacing w:val="5"/>
            <w:kern w:val="0"/>
            <w:sz w:val="24"/>
            <w:u w:val="none"/>
            <w:lang w:bidi="ar"/>
          </w:rPr>
          <w:t>mj@jshj.org</w:t>
        </w:r>
      </w:hyperlink>
      <w:r>
        <w:rPr>
          <w:rFonts w:ascii="Times New Roman" w:eastAsia="方正仿宋_GBK" w:hAnsi="Times New Roman" w:cs="Times New Roman" w:hint="eastAsia"/>
          <w:spacing w:val="5"/>
          <w:kern w:val="0"/>
          <w:sz w:val="24"/>
          <w:lang w:bidi="ar"/>
        </w:rPr>
        <w:t>；</w:t>
      </w:r>
    </w:p>
    <w:p w14:paraId="1852EC9B" w14:textId="77777777" w:rsidR="00FC2364" w:rsidRDefault="004C2BBF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ind w:firstLineChars="300" w:firstLine="750"/>
        <w:jc w:val="left"/>
        <w:textAlignment w:val="baseline"/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</w:pPr>
      <w:r>
        <w:rPr>
          <w:rFonts w:ascii="Times New Roman" w:eastAsia="方正仿宋_GBK" w:hAnsi="Times New Roman" w:cs="Times New Roman"/>
          <w:color w:val="000000"/>
          <w:spacing w:val="5"/>
          <w:kern w:val="0"/>
          <w:sz w:val="24"/>
          <w:lang w:bidi="ar"/>
        </w:rPr>
        <w:t>2.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邮件标题格式：【实施报告】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城市名称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+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单位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名称；</w:t>
      </w:r>
    </w:p>
    <w:p w14:paraId="1900961B" w14:textId="77777777" w:rsidR="00FC2364" w:rsidRDefault="004C2BBF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ind w:firstLineChars="300" w:firstLine="750"/>
        <w:jc w:val="left"/>
        <w:textAlignment w:val="baseline"/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</w:pPr>
      <w:r>
        <w:rPr>
          <w:rFonts w:ascii="Times New Roman" w:eastAsia="方正仿宋_GBK" w:hAnsi="Times New Roman" w:cs="Times New Roman" w:hint="eastAsia"/>
          <w:color w:val="000000"/>
          <w:spacing w:val="5"/>
          <w:kern w:val="0"/>
          <w:sz w:val="24"/>
          <w:lang w:bidi="ar"/>
        </w:rPr>
        <w:t>3.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实施过程的照片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（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原图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lang w:bidi="ar"/>
        </w:rPr>
        <w:t>）</w:t>
      </w:r>
      <w:r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  <w:t>和拍摄的视频等请发至指定邮箱。</w:t>
      </w:r>
    </w:p>
    <w:p w14:paraId="0B50C21E" w14:textId="77777777" w:rsidR="00FC2364" w:rsidRDefault="00FC236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方正仿宋_GBK" w:eastAsia="方正仿宋_GBK" w:hAnsi="方正仿宋_GBK" w:cs="方正仿宋_GBK"/>
          <w:color w:val="000000"/>
          <w:kern w:val="0"/>
          <w:sz w:val="24"/>
          <w:lang w:bidi="ar"/>
        </w:rPr>
      </w:pPr>
    </w:p>
    <w:p w14:paraId="6AA3BB3D" w14:textId="77777777" w:rsidR="00FC2364" w:rsidRDefault="00FC2364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-5"/>
          <w:kern w:val="0"/>
          <w:sz w:val="24"/>
          <w:lang w:bidi="ar"/>
        </w:rPr>
      </w:pPr>
    </w:p>
    <w:sectPr w:rsidR="00FC2364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11C6FB4-022B-4DCF-9E67-210E74E1ABDA}"/>
    <w:embedBold r:id="rId2" w:subsetted="1" w:fontKey="{13732811-0FF9-43F5-846A-AD3F25298DF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890ED1D-BD79-403F-94B6-4FE062CD746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4" w:subsetted="1" w:fontKey="{553690BD-C7A8-482B-87AF-576BAB54663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C2BBF"/>
    <w:rsid w:val="00692ADD"/>
    <w:rsid w:val="00C4398B"/>
    <w:rsid w:val="00FC2364"/>
    <w:rsid w:val="03A03330"/>
    <w:rsid w:val="05FF5A87"/>
    <w:rsid w:val="07E53ED3"/>
    <w:rsid w:val="0D58259B"/>
    <w:rsid w:val="183710C7"/>
    <w:rsid w:val="215B3DD2"/>
    <w:rsid w:val="23B1211E"/>
    <w:rsid w:val="243F2395"/>
    <w:rsid w:val="2C001EB7"/>
    <w:rsid w:val="2EB30BAD"/>
    <w:rsid w:val="2F3960B7"/>
    <w:rsid w:val="323971F4"/>
    <w:rsid w:val="36425693"/>
    <w:rsid w:val="3811166E"/>
    <w:rsid w:val="403B067A"/>
    <w:rsid w:val="438F7953"/>
    <w:rsid w:val="4FED4D59"/>
    <w:rsid w:val="51200263"/>
    <w:rsid w:val="51E15686"/>
    <w:rsid w:val="53060D62"/>
    <w:rsid w:val="53F254B5"/>
    <w:rsid w:val="54D44C3B"/>
    <w:rsid w:val="55756783"/>
    <w:rsid w:val="5DAB1E3B"/>
    <w:rsid w:val="623F3F7E"/>
    <w:rsid w:val="69714D56"/>
    <w:rsid w:val="6D677B70"/>
    <w:rsid w:val="70B71BF9"/>
    <w:rsid w:val="797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j@jshj.org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家国吉祥</dc:creator>
  <cp:lastModifiedBy>Administrator</cp:lastModifiedBy>
  <cp:revision>4</cp:revision>
  <dcterms:created xsi:type="dcterms:W3CDTF">2025-03-03T14:56:00Z</dcterms:created>
  <dcterms:modified xsi:type="dcterms:W3CDTF">2025-10-20T08:08:00Z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2FE52FFCCAA541E1AC8EB0A62CC79E05_13</vt:lpwstr>
  </property>
  <property fmtid="{D5CDD505-2E9C-101B-9397-08002B2CF9AE}" pid="4" name="KSOTemplateDocerSaveRecord">
    <vt:lpwstr>eyJoZGlkIjoiODA3ZmI4NDJiYzMzNzYzZWI5NGM3NDRmN2YwZWQ5YjMiLCJ1c2VySWQiOiIxMzQ1NTcyNjAyIn0=</vt:lpwstr>
  </property>
</Properties>
</file>